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46A99C" w:rsidP="6DF99B5C" w:rsidRDefault="0B46A99C" w14:paraId="5B74F2B7" w14:textId="74D9B47A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DF99B5C" w:rsidR="0B46A99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Contact and Resources</w:t>
      </w:r>
    </w:p>
    <w:p xmlns:wp14="http://schemas.microsoft.com/office/word/2010/wordml" w:rsidP="6DF99B5C" wp14:paraId="2C078E63" wp14:textId="15245854">
      <w:pPr>
        <w:rPr>
          <w:rFonts w:ascii="Times New Roman" w:hAnsi="Times New Roman" w:eastAsia="Times New Roman" w:cs="Times New Roman"/>
          <w:sz w:val="24"/>
          <w:szCs w:val="24"/>
        </w:rPr>
      </w:pPr>
      <w:r w:rsidRPr="6DF99B5C" w:rsidR="6E0C7462">
        <w:rPr>
          <w:rFonts w:ascii="Times New Roman" w:hAnsi="Times New Roman" w:eastAsia="Times New Roman" w:cs="Times New Roman"/>
          <w:sz w:val="24"/>
          <w:szCs w:val="24"/>
        </w:rPr>
        <w:t xml:space="preserve">Apps – NCSE Recommendations: </w:t>
      </w:r>
      <w:hyperlink r:id="R6ed3a6d3bb3c4e64">
        <w:r w:rsidRPr="6DF99B5C" w:rsidR="6E0C746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www.sess.ie/resources/index-of-apps</w:t>
        </w:r>
      </w:hyperlink>
      <w:r w:rsidRPr="6DF99B5C" w:rsidR="6E0C746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E0C7462" w:rsidP="6DF99B5C" w:rsidRDefault="6E0C7462" w14:paraId="102DCC1C" w14:textId="72EB05D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DF99B5C" w:rsidR="6E0C7462">
        <w:rPr>
          <w:rFonts w:ascii="Times New Roman" w:hAnsi="Times New Roman" w:eastAsia="Times New Roman" w:cs="Times New Roman"/>
          <w:sz w:val="24"/>
          <w:szCs w:val="24"/>
        </w:rPr>
        <w:t xml:space="preserve">Apps – PDST Recommendations: </w:t>
      </w:r>
      <w:hyperlink r:id="R4bf0531ddae9434e">
        <w:r w:rsidRPr="6DF99B5C" w:rsidR="6E0C746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www.pdst.ie/Apps</w:t>
        </w:r>
      </w:hyperlink>
      <w:r w:rsidRPr="6DF99B5C" w:rsidR="6E0C746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E0C7462" w:rsidP="6DF99B5C" w:rsidRDefault="6E0C7462" w14:paraId="764765D3" w14:textId="59CC4AB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DF99B5C" w:rsidR="6E0C7462">
        <w:rPr>
          <w:rFonts w:ascii="Times New Roman" w:hAnsi="Times New Roman" w:eastAsia="Times New Roman" w:cs="Times New Roman"/>
          <w:sz w:val="24"/>
          <w:szCs w:val="24"/>
        </w:rPr>
        <w:t xml:space="preserve">As I Am – Ireland’s National Autism Charity: </w:t>
      </w:r>
      <w:hyperlink r:id="Rf755fe145aa6442a">
        <w:r w:rsidRPr="6DF99B5C" w:rsidR="6E0C7462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www.asiam.ie</w:t>
        </w:r>
      </w:hyperlink>
      <w:r w:rsidRPr="6DF99B5C" w:rsidR="6E0C746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7D89F81" w:rsidP="6DF99B5C" w:rsidRDefault="27D89F81" w14:paraId="20A89244" w14:textId="724DD9B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DF99B5C" w:rsidR="27D89F81">
        <w:rPr>
          <w:rFonts w:ascii="Times New Roman" w:hAnsi="Times New Roman" w:eastAsia="Times New Roman" w:cs="Times New Roman"/>
          <w:sz w:val="24"/>
          <w:szCs w:val="24"/>
        </w:rPr>
        <w:t xml:space="preserve">Department of Education and Skills – Special Education Section: </w:t>
      </w:r>
      <w:hyperlink r:id="R5c1699c629954d98">
        <w:r w:rsidRPr="6DF99B5C" w:rsidR="27D89F81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www.bit.ly/SESection</w:t>
        </w:r>
      </w:hyperlink>
      <w:r w:rsidRPr="6DF99B5C" w:rsidR="27D89F8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C8B0CFD" w:rsidP="6DF99B5C" w:rsidRDefault="0C8B0CFD" w14:paraId="595A1982" w14:textId="63C1FA2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DF99B5C" w:rsidR="0C8B0CFD">
        <w:rPr>
          <w:rFonts w:ascii="Times New Roman" w:hAnsi="Times New Roman" w:eastAsia="Times New Roman" w:cs="Times New Roman"/>
          <w:sz w:val="24"/>
          <w:szCs w:val="24"/>
        </w:rPr>
        <w:t xml:space="preserve">Education for Person’s with Special Educational Needs Act 2004 (EPSEN): </w:t>
      </w:r>
      <w:hyperlink r:id="R140046801bf6405e">
        <w:r w:rsidRPr="6DF99B5C" w:rsidR="0C8B0CFD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</w:t>
        </w:r>
        <w:r w:rsidRPr="6DF99B5C" w:rsidR="3C3EFB0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bit.ly/DataOireachtas</w:t>
        </w:r>
      </w:hyperlink>
      <w:r w:rsidRPr="6DF99B5C" w:rsidR="3C3EFB0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C3EFB05" w:rsidP="6DF99B5C" w:rsidRDefault="3C3EFB05" w14:paraId="4279098D" w14:textId="0E0716C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DF99B5C" w:rsidR="3C3EFB05">
        <w:rPr>
          <w:rFonts w:ascii="Times New Roman" w:hAnsi="Times New Roman" w:eastAsia="Times New Roman" w:cs="Times New Roman"/>
          <w:sz w:val="24"/>
          <w:szCs w:val="24"/>
        </w:rPr>
        <w:t xml:space="preserve">ICT and Assistive Technology: </w:t>
      </w:r>
      <w:hyperlink r:id="Rb87930bcead8475d">
        <w:r w:rsidRPr="6DF99B5C" w:rsidR="3C3EFB0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www.bit.ly/ICTAssistiveTechnology</w:t>
        </w:r>
      </w:hyperlink>
      <w:r w:rsidRPr="6DF99B5C" w:rsidR="3C3EFB0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C3EFB05" w:rsidP="6DF99B5C" w:rsidRDefault="3C3EFB05" w14:paraId="67101142" w14:textId="082F1B4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DF99B5C" w:rsidR="3C3EFB05">
        <w:rPr>
          <w:rFonts w:ascii="Times New Roman" w:hAnsi="Times New Roman" w:eastAsia="Times New Roman" w:cs="Times New Roman"/>
          <w:sz w:val="24"/>
          <w:szCs w:val="24"/>
        </w:rPr>
        <w:t xml:space="preserve">Middletown Centre for Autism: </w:t>
      </w:r>
      <w:hyperlink r:id="R6c0e6a74c76a4e03">
        <w:r w:rsidRPr="6DF99B5C" w:rsidR="3C3EFB0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www.middletownautism.com</w:t>
        </w:r>
      </w:hyperlink>
    </w:p>
    <w:p w:rsidR="3C3EFB05" w:rsidP="6DF99B5C" w:rsidRDefault="3C3EFB05" w14:paraId="69EAC1C9" w14:textId="6E851E6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DF99B5C" w:rsidR="3C3EFB05">
        <w:rPr>
          <w:rFonts w:ascii="Times New Roman" w:hAnsi="Times New Roman" w:eastAsia="Times New Roman" w:cs="Times New Roman"/>
          <w:sz w:val="24"/>
          <w:szCs w:val="24"/>
        </w:rPr>
        <w:t xml:space="preserve">National Council for Special Education (NCSE): </w:t>
      </w:r>
      <w:hyperlink r:id="Rb6de53ca20fc4a81">
        <w:r w:rsidRPr="6DF99B5C" w:rsidR="3C3EFB0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www.ncse.ie</w:t>
        </w:r>
      </w:hyperlink>
      <w:r w:rsidRPr="6DF99B5C" w:rsidR="3C3EFB0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C3EFB05" w:rsidP="6DF99B5C" w:rsidRDefault="3C3EFB05" w14:paraId="20008E51" w14:textId="7BFECD3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6DF99B5C" w:rsidR="3C3EFB05">
        <w:rPr>
          <w:rFonts w:ascii="Times New Roman" w:hAnsi="Times New Roman" w:eastAsia="Times New Roman" w:cs="Times New Roman"/>
          <w:sz w:val="24"/>
          <w:szCs w:val="24"/>
        </w:rPr>
        <w:t xml:space="preserve">National Educational Psychological Service (NEPS): </w:t>
      </w:r>
      <w:hyperlink r:id="R078ab0011f2f4f1c">
        <w:r w:rsidRPr="6DF99B5C" w:rsidR="3C3EFB05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www.bit.ly/NationalEPS</w:t>
        </w:r>
      </w:hyperlink>
      <w:r w:rsidRPr="6DF99B5C" w:rsidR="3C3EFB0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DF99B5C" w:rsidP="6DF99B5C" w:rsidRDefault="6DF99B5C" w14:paraId="10250D05" w14:textId="6B88E04E">
      <w:pPr>
        <w:pStyle w:val="Normal"/>
      </w:pPr>
    </w:p>
    <w:p w:rsidR="6DF99B5C" w:rsidP="6DF99B5C" w:rsidRDefault="6DF99B5C" w14:paraId="5010091D" w14:textId="66C1E62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5264E4"/>
    <w:rsid w:val="0B2690D3"/>
    <w:rsid w:val="0B46A99C"/>
    <w:rsid w:val="0C8B0CFD"/>
    <w:rsid w:val="11E8DCEF"/>
    <w:rsid w:val="17C93962"/>
    <w:rsid w:val="1964AA1C"/>
    <w:rsid w:val="19F3EED4"/>
    <w:rsid w:val="1B833484"/>
    <w:rsid w:val="1D4D499C"/>
    <w:rsid w:val="25A0A961"/>
    <w:rsid w:val="27D89F81"/>
    <w:rsid w:val="3C3EFB05"/>
    <w:rsid w:val="3FEF5804"/>
    <w:rsid w:val="50565B57"/>
    <w:rsid w:val="515264E4"/>
    <w:rsid w:val="51F22BB8"/>
    <w:rsid w:val="574F57E8"/>
    <w:rsid w:val="584844DF"/>
    <w:rsid w:val="6120D9D0"/>
    <w:rsid w:val="65087586"/>
    <w:rsid w:val="6DF99B5C"/>
    <w:rsid w:val="6E0C7462"/>
    <w:rsid w:val="6FA844C3"/>
    <w:rsid w:val="72DFE585"/>
    <w:rsid w:val="760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64E4"/>
  <w15:chartTrackingRefBased/>
  <w15:docId w15:val="{786F06E3-0E00-4B56-A4C2-63F87AFD44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sess.ie/resources/index-of-apps" TargetMode="External" Id="R6ed3a6d3bb3c4e64" /><Relationship Type="http://schemas.openxmlformats.org/officeDocument/2006/relationships/hyperlink" Target="http://www.pdst.ie/Apps" TargetMode="External" Id="R4bf0531ddae9434e" /><Relationship Type="http://schemas.openxmlformats.org/officeDocument/2006/relationships/hyperlink" Target="http://www.asiam.ie" TargetMode="External" Id="Rf755fe145aa6442a" /><Relationship Type="http://schemas.openxmlformats.org/officeDocument/2006/relationships/hyperlink" Target="http://www.bit.ly/SESection" TargetMode="External" Id="R5c1699c629954d98" /><Relationship Type="http://schemas.openxmlformats.org/officeDocument/2006/relationships/hyperlink" Target="http://www.bit.ly/DataOireachtas" TargetMode="External" Id="R140046801bf6405e" /><Relationship Type="http://schemas.openxmlformats.org/officeDocument/2006/relationships/hyperlink" Target="http://www.bit.ly/ICTAssistiveTechnology" TargetMode="External" Id="Rb87930bcead8475d" /><Relationship Type="http://schemas.openxmlformats.org/officeDocument/2006/relationships/hyperlink" Target="http://www.middletownautism.com" TargetMode="External" Id="R6c0e6a74c76a4e03" /><Relationship Type="http://schemas.openxmlformats.org/officeDocument/2006/relationships/hyperlink" Target="http://www.ncse.ie" TargetMode="External" Id="Rb6de53ca20fc4a81" /><Relationship Type="http://schemas.openxmlformats.org/officeDocument/2006/relationships/hyperlink" Target="http://www.bit.ly/NationalEPS" TargetMode="External" Id="R078ab0011f2f4f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2023-09-25T12:27:35.3065077Z</dcterms:created>
  <dcterms:modified xsi:type="dcterms:W3CDTF">2023-09-25T12:42:49.1787983Z</dcterms:modified>
  <dc:creator>ULStudent:BRANDON.O'BOYLE</dc:creator>
  <lastModifiedBy>ULStudent:BRANDON.O'BOYLE</lastModifiedBy>
</coreProperties>
</file>